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CC8EE" w14:textId="49A94A05" w:rsidR="00D24484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AUTORITZACIÓ PER A LA RECOLLIDA D</w:t>
      </w:r>
      <w:r w:rsidR="00F57D1B">
        <w:rPr>
          <w:rFonts w:ascii="Times New Roman" w:eastAsia="Times New Roman" w:hAnsi="Times New Roman" w:cs="Times New Roman"/>
          <w:b/>
          <w:bCs/>
        </w:rPr>
        <w:t>’</w:t>
      </w:r>
      <w:r>
        <w:rPr>
          <w:rFonts w:ascii="Times New Roman" w:eastAsia="Times New Roman" w:hAnsi="Times New Roman" w:cs="Times New Roman"/>
          <w:b/>
          <w:bCs/>
        </w:rPr>
        <w:t>ENTRADA</w:t>
      </w:r>
    </w:p>
    <w:p w14:paraId="70C53DE8" w14:textId="77777777" w:rsidR="00D24484" w:rsidRDefault="00D2448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59E4D940" w14:textId="77777777" w:rsidR="00D24484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Dades del Soci /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Datos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del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Socio</w:t>
      </w:r>
      <w:proofErr w:type="spellEnd"/>
      <w:r>
        <w:rPr>
          <w:rFonts w:ascii="Times New Roman" w:eastAsia="Times New Roman" w:hAnsi="Times New Roman" w:cs="Times New Roman"/>
          <w:b/>
          <w:bCs/>
        </w:rPr>
        <w:t>:</w:t>
      </w:r>
    </w:p>
    <w:tbl>
      <w:tblPr>
        <w:tblStyle w:val="a"/>
        <w:tblW w:w="849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5664"/>
      </w:tblGrid>
      <w:tr w:rsidR="00D24484" w14:paraId="722C922A" w14:textId="77777777">
        <w:tc>
          <w:tcPr>
            <w:tcW w:w="2830" w:type="dxa"/>
          </w:tcPr>
          <w:p w14:paraId="3B6F62B6" w14:textId="77777777" w:rsidR="00D24484" w:rsidRDefault="00000000">
            <w:pPr>
              <w:spacing w:line="360" w:lineRule="auto"/>
              <w:ind w:left="36" w:hanging="36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Nom i cognoms / Nombre y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Apellidos</w:t>
            </w:r>
            <w:proofErr w:type="spellEnd"/>
          </w:p>
        </w:tc>
        <w:tc>
          <w:tcPr>
            <w:tcW w:w="5664" w:type="dxa"/>
          </w:tcPr>
          <w:p w14:paraId="3B2AC0A0" w14:textId="77777777" w:rsidR="00D24484" w:rsidRDefault="00D2448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24484" w14:paraId="1E12928F" w14:textId="77777777">
        <w:tc>
          <w:tcPr>
            <w:tcW w:w="2830" w:type="dxa"/>
          </w:tcPr>
          <w:p w14:paraId="32F03F82" w14:textId="77777777" w:rsidR="00D24484" w:rsidRDefault="0000000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DNI / NIE / Passaport</w:t>
            </w:r>
          </w:p>
        </w:tc>
        <w:tc>
          <w:tcPr>
            <w:tcW w:w="5664" w:type="dxa"/>
          </w:tcPr>
          <w:p w14:paraId="45C1276E" w14:textId="77777777" w:rsidR="00D24484" w:rsidRDefault="00D2448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24484" w14:paraId="33C727A9" w14:textId="77777777">
        <w:tc>
          <w:tcPr>
            <w:tcW w:w="2830" w:type="dxa"/>
          </w:tcPr>
          <w:p w14:paraId="498D4B7E" w14:textId="77777777" w:rsidR="00D24484" w:rsidRDefault="0000000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Número de Soci</w:t>
            </w:r>
          </w:p>
        </w:tc>
        <w:tc>
          <w:tcPr>
            <w:tcW w:w="5664" w:type="dxa"/>
          </w:tcPr>
          <w:p w14:paraId="4C960EEB" w14:textId="77777777" w:rsidR="00D24484" w:rsidRDefault="00D2448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A495383" w14:textId="77777777" w:rsidR="00D24484" w:rsidRDefault="00D2448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6A15AF9D" w14:textId="77777777" w:rsidR="00D24484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Dades de la persona autoritzada /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Datos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de la persona autoritzada:</w:t>
      </w:r>
    </w:p>
    <w:tbl>
      <w:tblPr>
        <w:tblStyle w:val="a0"/>
        <w:tblW w:w="849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5664"/>
      </w:tblGrid>
      <w:tr w:rsidR="00D24484" w14:paraId="0AE6E554" w14:textId="77777777">
        <w:tc>
          <w:tcPr>
            <w:tcW w:w="2830" w:type="dxa"/>
          </w:tcPr>
          <w:p w14:paraId="5CFF10F2" w14:textId="77777777" w:rsidR="00D24484" w:rsidRDefault="0000000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Nom i cognoms / Nombre y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apellidos</w:t>
            </w:r>
            <w:proofErr w:type="spellEnd"/>
          </w:p>
        </w:tc>
        <w:tc>
          <w:tcPr>
            <w:tcW w:w="5664" w:type="dxa"/>
          </w:tcPr>
          <w:p w14:paraId="4039F7DE" w14:textId="77777777" w:rsidR="00D24484" w:rsidRDefault="00D2448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24484" w14:paraId="0DB9A315" w14:textId="77777777">
        <w:tc>
          <w:tcPr>
            <w:tcW w:w="2830" w:type="dxa"/>
          </w:tcPr>
          <w:p w14:paraId="56F88DA6" w14:textId="77777777" w:rsidR="00D24484" w:rsidRDefault="0000000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DNI /NIE / Passaport</w:t>
            </w:r>
          </w:p>
        </w:tc>
        <w:tc>
          <w:tcPr>
            <w:tcW w:w="5664" w:type="dxa"/>
          </w:tcPr>
          <w:p w14:paraId="185EF3BF" w14:textId="77777777" w:rsidR="00D24484" w:rsidRDefault="00D2448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5B2150D" w14:textId="77777777" w:rsidR="00D24484" w:rsidRDefault="00D2448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BDE64F2" w14:textId="52BEBAAE" w:rsidR="00D2448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Esdeveniment /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Evento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</w:rPr>
        <w:t xml:space="preserve"> Jornada </w:t>
      </w:r>
      <w:r>
        <w:rPr>
          <w:rFonts w:ascii="Times New Roman" w:eastAsia="Times New Roman" w:hAnsi="Times New Roman" w:cs="Times New Roman"/>
        </w:rPr>
        <w:t>28</w:t>
      </w:r>
      <w:r>
        <w:rPr>
          <w:rFonts w:ascii="Times New Roman" w:eastAsia="Times New Roman" w:hAnsi="Times New Roman" w:cs="Times New Roman"/>
          <w:color w:val="000000"/>
        </w:rPr>
        <w:t xml:space="preserve">. Fase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Liga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Primera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Federación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(Grupo </w:t>
      </w:r>
      <w:r w:rsidR="00F57D1B"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</w:rPr>
        <w:t>Club Gimnàstic de Tarragona</w:t>
      </w:r>
      <w:r>
        <w:rPr>
          <w:rFonts w:ascii="Times New Roman" w:eastAsia="Times New Roman" w:hAnsi="Times New Roman" w:cs="Times New Roman"/>
          <w:color w:val="000000"/>
        </w:rPr>
        <w:t xml:space="preserve"> - Centre D’</w:t>
      </w:r>
      <w:r w:rsidR="00F57D1B"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Times New Roman" w:eastAsia="Times New Roman" w:hAnsi="Times New Roman" w:cs="Times New Roman"/>
          <w:color w:val="000000"/>
        </w:rPr>
        <w:t xml:space="preserve">sports Sabadell. </w:t>
      </w:r>
      <w:r>
        <w:rPr>
          <w:rFonts w:ascii="Times New Roman" w:eastAsia="Times New Roman" w:hAnsi="Times New Roman" w:cs="Times New Roman"/>
        </w:rPr>
        <w:t>Nou Estadi Costa Daurada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5DD36DDB" w14:textId="7A0C7575" w:rsidR="00D2448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Data i Hora /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Fecha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 y Hora</w:t>
      </w:r>
      <w:r>
        <w:rPr>
          <w:rFonts w:ascii="Times New Roman" w:eastAsia="Times New Roman" w:hAnsi="Times New Roman" w:cs="Times New Roman"/>
          <w:color w:val="000000"/>
        </w:rPr>
        <w:t>: Diven</w:t>
      </w:r>
      <w:r>
        <w:rPr>
          <w:rFonts w:ascii="Times New Roman" w:eastAsia="Times New Roman" w:hAnsi="Times New Roman" w:cs="Times New Roman"/>
        </w:rPr>
        <w:t>dres 13 de març de 2026 a les 20:30 hores.</w:t>
      </w:r>
    </w:p>
    <w:p w14:paraId="132A5183" w14:textId="77777777" w:rsidR="00D24484" w:rsidRDefault="00D2448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5985D818" w14:textId="77777777" w:rsidR="00D24484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AUTORITZO:</w:t>
      </w:r>
    </w:p>
    <w:p w14:paraId="7EBFF1D3" w14:textId="77777777" w:rsidR="00D24484" w:rsidRDefault="00D2448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24AD1514" w14:textId="77777777" w:rsidR="00D24484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Jo, el/la soci/a indicat/da a l’apartat “Dades del Soci”, autoritzo a la persona indicada como a persona autoritzada a que pugui recollir la meva entrada nominativa per a l’esdeveniment indicat a la present autorització. Confirmo que aquesta entrada és per a ús exclusiu meu i que soc responsable de fer un ús correcte. </w:t>
      </w:r>
    </w:p>
    <w:p w14:paraId="1F0E699F" w14:textId="77777777" w:rsidR="00D24484" w:rsidRDefault="00D2448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06F6CBF0" w14:textId="77777777" w:rsidR="00D24484" w:rsidRDefault="0000000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Yo</w:t>
      </w:r>
      <w:proofErr w:type="spellEnd"/>
      <w:r>
        <w:rPr>
          <w:rFonts w:ascii="Times New Roman" w:eastAsia="Times New Roman" w:hAnsi="Times New Roman" w:cs="Times New Roman"/>
        </w:rPr>
        <w:t xml:space="preserve">, el/la </w:t>
      </w:r>
      <w:proofErr w:type="spellStart"/>
      <w:r>
        <w:rPr>
          <w:rFonts w:ascii="Times New Roman" w:eastAsia="Times New Roman" w:hAnsi="Times New Roman" w:cs="Times New Roman"/>
        </w:rPr>
        <w:t>socio</w:t>
      </w:r>
      <w:proofErr w:type="spellEnd"/>
      <w:r>
        <w:rPr>
          <w:rFonts w:ascii="Times New Roman" w:eastAsia="Times New Roman" w:hAnsi="Times New Roman" w:cs="Times New Roman"/>
        </w:rPr>
        <w:t xml:space="preserve">/a </w:t>
      </w:r>
      <w:proofErr w:type="spellStart"/>
      <w:r>
        <w:rPr>
          <w:rFonts w:ascii="Times New Roman" w:eastAsia="Times New Roman" w:hAnsi="Times New Roman" w:cs="Times New Roman"/>
        </w:rPr>
        <w:t>indicado</w:t>
      </w:r>
      <w:proofErr w:type="spellEnd"/>
      <w:r>
        <w:rPr>
          <w:rFonts w:ascii="Times New Roman" w:eastAsia="Times New Roman" w:hAnsi="Times New Roman" w:cs="Times New Roman"/>
        </w:rPr>
        <w:t xml:space="preserve">/a en el </w:t>
      </w:r>
      <w:proofErr w:type="spellStart"/>
      <w:r>
        <w:rPr>
          <w:rFonts w:ascii="Times New Roman" w:eastAsia="Times New Roman" w:hAnsi="Times New Roman" w:cs="Times New Roman"/>
        </w:rPr>
        <w:t>apartado</w:t>
      </w:r>
      <w:proofErr w:type="spellEnd"/>
      <w:r>
        <w:rPr>
          <w:rFonts w:ascii="Times New Roman" w:eastAsia="Times New Roman" w:hAnsi="Times New Roman" w:cs="Times New Roman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</w:rPr>
        <w:t>Datos</w:t>
      </w:r>
      <w:proofErr w:type="spellEnd"/>
      <w:r>
        <w:rPr>
          <w:rFonts w:ascii="Times New Roman" w:eastAsia="Times New Roman" w:hAnsi="Times New Roman" w:cs="Times New Roman"/>
        </w:rPr>
        <w:t xml:space="preserve"> del </w:t>
      </w:r>
      <w:proofErr w:type="spellStart"/>
      <w:r>
        <w:rPr>
          <w:rFonts w:ascii="Times New Roman" w:eastAsia="Times New Roman" w:hAnsi="Times New Roman" w:cs="Times New Roman"/>
        </w:rPr>
        <w:t>Socio</w:t>
      </w:r>
      <w:proofErr w:type="spellEnd"/>
      <w:r>
        <w:rPr>
          <w:rFonts w:ascii="Times New Roman" w:eastAsia="Times New Roman" w:hAnsi="Times New Roman" w:cs="Times New Roman"/>
        </w:rPr>
        <w:t xml:space="preserve">”, </w:t>
      </w:r>
      <w:proofErr w:type="spellStart"/>
      <w:r>
        <w:rPr>
          <w:rFonts w:ascii="Times New Roman" w:eastAsia="Times New Roman" w:hAnsi="Times New Roman" w:cs="Times New Roman"/>
        </w:rPr>
        <w:t>autorizo</w:t>
      </w:r>
      <w:proofErr w:type="spellEnd"/>
      <w:r>
        <w:rPr>
          <w:rFonts w:ascii="Times New Roman" w:eastAsia="Times New Roman" w:hAnsi="Times New Roman" w:cs="Times New Roman"/>
        </w:rPr>
        <w:t xml:space="preserve"> a la persona indicada como persona autoritzada a que </w:t>
      </w:r>
      <w:proofErr w:type="spellStart"/>
      <w:r>
        <w:rPr>
          <w:rFonts w:ascii="Times New Roman" w:eastAsia="Times New Roman" w:hAnsi="Times New Roman" w:cs="Times New Roman"/>
        </w:rPr>
        <w:t>pueda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recoger</w:t>
      </w:r>
      <w:proofErr w:type="spellEnd"/>
      <w:r>
        <w:rPr>
          <w:rFonts w:ascii="Times New Roman" w:eastAsia="Times New Roman" w:hAnsi="Times New Roman" w:cs="Times New Roman"/>
        </w:rPr>
        <w:t xml:space="preserve"> mi entrada nominativa para el </w:t>
      </w:r>
      <w:proofErr w:type="spellStart"/>
      <w:r>
        <w:rPr>
          <w:rFonts w:ascii="Times New Roman" w:eastAsia="Times New Roman" w:hAnsi="Times New Roman" w:cs="Times New Roman"/>
        </w:rPr>
        <w:t>evento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indicado</w:t>
      </w:r>
      <w:proofErr w:type="spellEnd"/>
      <w:r>
        <w:rPr>
          <w:rFonts w:ascii="Times New Roman" w:eastAsia="Times New Roman" w:hAnsi="Times New Roman" w:cs="Times New Roman"/>
        </w:rPr>
        <w:t xml:space="preserve"> en la </w:t>
      </w:r>
      <w:proofErr w:type="spellStart"/>
      <w:r>
        <w:rPr>
          <w:rFonts w:ascii="Times New Roman" w:eastAsia="Times New Roman" w:hAnsi="Times New Roman" w:cs="Times New Roman"/>
        </w:rPr>
        <w:t>presente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autorización</w:t>
      </w:r>
      <w:proofErr w:type="spellEnd"/>
      <w:r>
        <w:rPr>
          <w:rFonts w:ascii="Times New Roman" w:eastAsia="Times New Roman" w:hAnsi="Times New Roman" w:cs="Times New Roman"/>
        </w:rPr>
        <w:t xml:space="preserve">. Confirmo que esta entrada es para mi uso </w:t>
      </w:r>
      <w:proofErr w:type="spellStart"/>
      <w:r>
        <w:rPr>
          <w:rFonts w:ascii="Times New Roman" w:eastAsia="Times New Roman" w:hAnsi="Times New Roman" w:cs="Times New Roman"/>
        </w:rPr>
        <w:t>exculsivo</w:t>
      </w:r>
      <w:proofErr w:type="spellEnd"/>
      <w:r>
        <w:rPr>
          <w:rFonts w:ascii="Times New Roman" w:eastAsia="Times New Roman" w:hAnsi="Times New Roman" w:cs="Times New Roman"/>
        </w:rPr>
        <w:t xml:space="preserve"> y que </w:t>
      </w:r>
      <w:proofErr w:type="spellStart"/>
      <w:r>
        <w:rPr>
          <w:rFonts w:ascii="Times New Roman" w:eastAsia="Times New Roman" w:hAnsi="Times New Roman" w:cs="Times New Roman"/>
        </w:rPr>
        <w:t>soy</w:t>
      </w:r>
      <w:proofErr w:type="spellEnd"/>
      <w:r>
        <w:rPr>
          <w:rFonts w:ascii="Times New Roman" w:eastAsia="Times New Roman" w:hAnsi="Times New Roman" w:cs="Times New Roman"/>
        </w:rPr>
        <w:t xml:space="preserve"> responsable del </w:t>
      </w:r>
      <w:proofErr w:type="spellStart"/>
      <w:r>
        <w:rPr>
          <w:rFonts w:ascii="Times New Roman" w:eastAsia="Times New Roman" w:hAnsi="Times New Roman" w:cs="Times New Roman"/>
        </w:rPr>
        <w:t>usarla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correctamente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44FA5B21" w14:textId="77777777" w:rsidR="00D24484" w:rsidRDefault="00D24484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5386C985" w14:textId="77777777" w:rsidR="00D24484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SIGNATURA  SOCIA / FIRMA DEL SOCIO</w:t>
      </w:r>
    </w:p>
    <w:p w14:paraId="74EDC68F" w14:textId="77777777" w:rsidR="00D24484" w:rsidRDefault="00D24484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</w:p>
    <w:p w14:paraId="60E75495" w14:textId="77777777" w:rsidR="00D24484" w:rsidRDefault="00000000">
      <w:pPr>
        <w:spacing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En Sabadell a _____ de març de 2026</w:t>
      </w:r>
    </w:p>
    <w:sectPr w:rsidR="00D24484"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F6461" w14:textId="77777777" w:rsidR="00327E39" w:rsidRDefault="00327E39">
      <w:pPr>
        <w:spacing w:after="0" w:line="240" w:lineRule="auto"/>
      </w:pPr>
      <w:r>
        <w:separator/>
      </w:r>
    </w:p>
  </w:endnote>
  <w:endnote w:type="continuationSeparator" w:id="0">
    <w:p w14:paraId="0F3C8C16" w14:textId="77777777" w:rsidR="00327E39" w:rsidRDefault="00327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5E959A88-6654-BF4C-A610-9DB3D878EABC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0999558D-A3CE-A74B-9F91-31CF9E58BE4A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3" w:fontKey="{A5F265CB-3DDC-D645-9F65-07CFE146BDB2}"/>
    <w:embedItalic r:id="rId4" w:fontKey="{6706168B-97CB-2E4B-98F3-1A6E7EB43C44}"/>
  </w:font>
  <w:font w:name="Play">
    <w:charset w:val="00"/>
    <w:family w:val="auto"/>
    <w:pitch w:val="default"/>
    <w:embedRegular r:id="rId5" w:fontKey="{40C7D894-B3F8-1548-9B4E-06BF6A61EB8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26FBCABB-E6D3-494D-A557-F0F786D536FE}"/>
    <w:embedBold r:id="rId7" w:fontKey="{7C43089D-0FD8-0B4A-AC82-3203B2CDB28B}"/>
    <w:embedItalic r:id="rId8" w:fontKey="{96B4BCE3-38F4-304E-8B9C-4E7F257C2343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69FCE4A3-41F4-7147-9D2A-D26B8F1A24A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69E14" w14:textId="77777777" w:rsidR="00D2448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both"/>
      <w:rPr>
        <w:rFonts w:ascii="Times New Roman" w:eastAsia="Times New Roman" w:hAnsi="Times New Roman" w:cs="Times New Roman"/>
        <w:i/>
        <w:iCs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i/>
        <w:iCs/>
        <w:color w:val="000000"/>
        <w:sz w:val="20"/>
        <w:szCs w:val="20"/>
      </w:rPr>
      <w:t xml:space="preserve">* La present autorització ha da ser entregada al CE Sabadell FC en el moment de la recollida de l’entrada. Tanmateix s’haurà de mostrar el DNI / NIE / Passaport del Soci que autoritza, per tal de que pugui ser verificat adequadament pel personal del Club.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7B07D" w14:textId="77777777" w:rsidR="00327E39" w:rsidRDefault="00327E39">
      <w:pPr>
        <w:spacing w:after="0" w:line="240" w:lineRule="auto"/>
      </w:pPr>
      <w:r>
        <w:separator/>
      </w:r>
    </w:p>
  </w:footnote>
  <w:footnote w:type="continuationSeparator" w:id="0">
    <w:p w14:paraId="3629597A" w14:textId="77777777" w:rsidR="00327E39" w:rsidRDefault="00327E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C3519E"/>
    <w:multiLevelType w:val="multilevel"/>
    <w:tmpl w:val="CA6625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700281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484"/>
    <w:rsid w:val="00327E39"/>
    <w:rsid w:val="006B155B"/>
    <w:rsid w:val="00D24484"/>
    <w:rsid w:val="00F57D1B"/>
    <w:rsid w:val="00F7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733C97"/>
  <w15:docId w15:val="{518DAE5F-722C-DF4D-AF95-FA52E50B6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ca" w:eastAsia="es-ES_tradn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49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49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49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B449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semiHidden/>
    <w:rsid w:val="00B449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B449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B4495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B4495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B4495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495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495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495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B449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B449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49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495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495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495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49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495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4955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44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37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772A"/>
  </w:style>
  <w:style w:type="paragraph" w:styleId="Piedepgina">
    <w:name w:val="footer"/>
    <w:basedOn w:val="Normal"/>
    <w:link w:val="PiedepginaCar"/>
    <w:uiPriority w:val="99"/>
    <w:unhideWhenUsed/>
    <w:rsid w:val="00F37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72A"/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9DtdQRlinP9Arn2FW8WXxzSBCA==">CgMxLjA4AHIhMURzT2JOU18tV0piblZPcHJneGFMeWNnNHJVdFE3RXRT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mateo martinez</dc:creator>
  <cp:lastModifiedBy>Agustí Bernad</cp:lastModifiedBy>
  <cp:revision>2</cp:revision>
  <dcterms:created xsi:type="dcterms:W3CDTF">2026-03-03T16:16:00Z</dcterms:created>
  <dcterms:modified xsi:type="dcterms:W3CDTF">2026-03-03T16:16:00Z</dcterms:modified>
</cp:coreProperties>
</file>